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9A832" w14:textId="77777777" w:rsidR="00531EB1" w:rsidRDefault="00BF4B36">
      <w:r>
        <w:t xml:space="preserve">Notes from Dec 8 Breakout Group </w:t>
      </w:r>
      <w:r w:rsidR="00531EB1">
        <w:t>looking at commonalities among several Vision Statements</w:t>
      </w:r>
    </w:p>
    <w:p w14:paraId="39B64D59" w14:textId="77777777" w:rsidR="00531EB1" w:rsidRDefault="00531EB1"/>
    <w:p w14:paraId="21C2183D" w14:textId="77777777" w:rsidR="00531EB1" w:rsidRDefault="00531EB1"/>
    <w:p w14:paraId="3BF426C9" w14:textId="77777777" w:rsidR="00531EB1" w:rsidRDefault="00531EB1">
      <w:r>
        <w:t>These were the areas that were common to all the statements:</w:t>
      </w:r>
    </w:p>
    <w:p w14:paraId="05710D95" w14:textId="77777777" w:rsidR="00531EB1" w:rsidRDefault="00531EB1"/>
    <w:p w14:paraId="73C49608" w14:textId="522B6914" w:rsidR="00531EB1" w:rsidRDefault="00531EB1">
      <w:r>
        <w:t>Political power (voting, speech, access, transparency, “real” democracy</w:t>
      </w:r>
    </w:p>
    <w:p w14:paraId="666AFBA1" w14:textId="314447C0" w:rsidR="00531EB1" w:rsidRDefault="00531EB1"/>
    <w:p w14:paraId="238158AF" w14:textId="1DC6D404" w:rsidR="00531EB1" w:rsidRDefault="00531EB1">
      <w:r>
        <w:t xml:space="preserve">Livable environment </w:t>
      </w:r>
      <w:proofErr w:type="gramStart"/>
      <w:r>
        <w:t>( Food</w:t>
      </w:r>
      <w:proofErr w:type="gramEnd"/>
      <w:r>
        <w:t>, air water, climate, Earth in all its diversity)</w:t>
      </w:r>
    </w:p>
    <w:p w14:paraId="0E3D5283" w14:textId="61932642" w:rsidR="00531EB1" w:rsidRDefault="00531EB1"/>
    <w:p w14:paraId="652F946E" w14:textId="330379D1" w:rsidR="00531EB1" w:rsidRDefault="00531EB1">
      <w:r>
        <w:t>Social and Racial Justice. (gender equality, criminal justice, individual rights, equality of opportunity)</w:t>
      </w:r>
    </w:p>
    <w:p w14:paraId="276515FA" w14:textId="6C08E37F" w:rsidR="00531EB1" w:rsidRDefault="00531EB1"/>
    <w:p w14:paraId="2C0C6A83" w14:textId="5A9AC336" w:rsidR="00531EB1" w:rsidRDefault="00531EB1">
      <w:r>
        <w:t>Universal Services (health, food, transportation, education, housing, finances, community wealth meets community needs)</w:t>
      </w:r>
    </w:p>
    <w:p w14:paraId="7E3FD305" w14:textId="718F4FF0" w:rsidR="00531EB1" w:rsidRDefault="00531EB1"/>
    <w:p w14:paraId="21FAA466" w14:textId="68720EE5" w:rsidR="00531EB1" w:rsidRDefault="00531EB1">
      <w:r>
        <w:t>Economic justice (fair trade, living wage, opportunity, fair taxation, inclusive/sustainable development)</w:t>
      </w:r>
    </w:p>
    <w:p w14:paraId="7AB249DE" w14:textId="24C8D252" w:rsidR="00531EB1" w:rsidRDefault="00531EB1"/>
    <w:p w14:paraId="47395341" w14:textId="1995846D" w:rsidR="00531EB1" w:rsidRDefault="00531EB1">
      <w:r>
        <w:t>Respect for the Common Good (in all life, end genocide, not tribalism)</w:t>
      </w:r>
    </w:p>
    <w:p w14:paraId="18060159" w14:textId="396E6C34" w:rsidR="00531EB1" w:rsidRDefault="00531EB1"/>
    <w:p w14:paraId="5C39DB8F" w14:textId="7DD7DF1B" w:rsidR="00531EB1" w:rsidRDefault="00531EB1">
      <w:r>
        <w:t xml:space="preserve">Energy sustainability </w:t>
      </w:r>
    </w:p>
    <w:p w14:paraId="5D9708B7" w14:textId="063642B4" w:rsidR="00531EB1" w:rsidRDefault="00531EB1"/>
    <w:p w14:paraId="6AA9AE48" w14:textId="138DEE30" w:rsidR="00531EB1" w:rsidRDefault="00531EB1">
      <w:r>
        <w:t>Promote a culture of tolerance (non-violence, peace</w:t>
      </w:r>
      <w:bookmarkStart w:id="0" w:name="_GoBack"/>
      <w:bookmarkEnd w:id="0"/>
      <w:r w:rsidR="0082478D">
        <w:t>)</w:t>
      </w:r>
    </w:p>
    <w:p w14:paraId="00711C5E" w14:textId="0E5A007E" w:rsidR="00531EB1" w:rsidRDefault="00531EB1"/>
    <w:p w14:paraId="2DD19A0C" w14:textId="77777777" w:rsidR="00531EB1" w:rsidRDefault="00531EB1"/>
    <w:p w14:paraId="7A738D0E" w14:textId="77777777" w:rsidR="00531EB1" w:rsidRDefault="00531EB1"/>
    <w:p w14:paraId="2E28ABE3" w14:textId="57BCA0D9" w:rsidR="001E6562" w:rsidRDefault="00531EB1">
      <w:r>
        <w:t xml:space="preserve"> </w:t>
      </w:r>
    </w:p>
    <w:sectPr w:rsidR="001E6562" w:rsidSect="00F41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36"/>
    <w:rsid w:val="00531EB1"/>
    <w:rsid w:val="005C003A"/>
    <w:rsid w:val="0082478D"/>
    <w:rsid w:val="00BF4B36"/>
    <w:rsid w:val="00F4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EA7E3A"/>
  <w14:defaultImageDpi w14:val="32767"/>
  <w15:chartTrackingRefBased/>
  <w15:docId w15:val="{2536155D-162E-8746-A814-FDB700CD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2019-01-01T14:33:00Z</dcterms:created>
  <dcterms:modified xsi:type="dcterms:W3CDTF">2019-01-01T14:58:00Z</dcterms:modified>
</cp:coreProperties>
</file>